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6D" w:rsidRPr="00C9281B" w:rsidRDefault="00D5256D" w:rsidP="00D5256D">
      <w:pPr>
        <w:spacing w:after="0"/>
        <w:jc w:val="center"/>
        <w:rPr>
          <w:rFonts w:ascii="Times New Roman" w:hAnsi="Times New Roman" w:cs="Times New Roman"/>
        </w:rPr>
      </w:pPr>
      <w:r>
        <w:t xml:space="preserve">Биология                                             группа                  111                                                  2019/2020 </w:t>
      </w:r>
      <w:proofErr w:type="spellStart"/>
      <w:r>
        <w:t>уч</w:t>
      </w:r>
      <w:proofErr w:type="gramStart"/>
      <w:r>
        <w:t>.г</w:t>
      </w:r>
      <w:proofErr w:type="spellEnd"/>
      <w:proofErr w:type="gramEnd"/>
    </w:p>
    <w:p w:rsidR="00D5256D" w:rsidRDefault="00D5256D" w:rsidP="00D5256D">
      <w:pPr>
        <w:spacing w:after="0"/>
        <w:jc w:val="center"/>
        <w:rPr>
          <w:rFonts w:ascii="Times New Roman" w:hAnsi="Times New Roman" w:cs="Times New Roman"/>
        </w:rPr>
      </w:pPr>
      <w:r w:rsidRPr="00C9281B">
        <w:rPr>
          <w:rFonts w:ascii="Times New Roman" w:hAnsi="Times New Roman" w:cs="Times New Roman"/>
        </w:rPr>
        <w:t>15.01.33 Токарь на станках с числовым программным управлением</w:t>
      </w:r>
    </w:p>
    <w:p w:rsidR="00D5256D" w:rsidRDefault="00D5256D" w:rsidP="00D5256D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81"/>
        <w:gridCol w:w="3793"/>
        <w:gridCol w:w="1276"/>
        <w:gridCol w:w="1417"/>
        <w:gridCol w:w="1276"/>
        <w:gridCol w:w="1418"/>
      </w:tblGrid>
      <w:tr w:rsidR="00D5256D" w:rsidTr="00185620">
        <w:tc>
          <w:tcPr>
            <w:tcW w:w="460" w:type="dxa"/>
          </w:tcPr>
          <w:p w:rsidR="00D5256D" w:rsidRDefault="00D5256D" w:rsidP="00185620"/>
        </w:tc>
        <w:tc>
          <w:tcPr>
            <w:tcW w:w="3793" w:type="dxa"/>
          </w:tcPr>
          <w:p w:rsidR="00D5256D" w:rsidRDefault="00D5256D" w:rsidP="00185620"/>
        </w:tc>
        <w:tc>
          <w:tcPr>
            <w:tcW w:w="5387" w:type="dxa"/>
            <w:gridSpan w:val="4"/>
          </w:tcPr>
          <w:p w:rsidR="00D5256D" w:rsidRDefault="00D5256D" w:rsidP="00185620">
            <w:pPr>
              <w:jc w:val="center"/>
            </w:pPr>
            <w:r>
              <w:t>Задания по теме «Эволюция»</w:t>
            </w: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5256D" w:rsidRPr="009176CB" w:rsidRDefault="00D5256D" w:rsidP="00185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17" w:type="dxa"/>
          </w:tcPr>
          <w:p w:rsidR="00D5256D" w:rsidRPr="009176CB" w:rsidRDefault="00D5256D" w:rsidP="00185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76" w:type="dxa"/>
          </w:tcPr>
          <w:p w:rsidR="00D5256D" w:rsidRPr="009176CB" w:rsidRDefault="00D5256D" w:rsidP="00185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D5256D" w:rsidRPr="009176CB" w:rsidRDefault="00D5256D" w:rsidP="00185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Арабей</w:t>
            </w:r>
            <w:proofErr w:type="spellEnd"/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Андрей Аркадьевич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Беляев Даниил Станиславович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Бутримов</w:t>
            </w:r>
            <w:proofErr w:type="spellEnd"/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Важенин Даниил Александрович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  <w:r>
              <w:t>4</w:t>
            </w: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5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Воеводин Лев Вячеславович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6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Волгин Борис Сергеевич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7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Галбай</w:t>
            </w:r>
            <w:proofErr w:type="spellEnd"/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Игорь Анатольевич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8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Гарбарев</w:t>
            </w:r>
            <w:proofErr w:type="spellEnd"/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Егор Вадимович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9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Ершов Владислав Алексеевич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10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Иванов Иван Владимирович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11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Коваленко Павел Дмитриевич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  <w:r>
              <w:t>5</w:t>
            </w: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Ковальков Владислав Алексеевич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13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Колтунов Никита Вячеславович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14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Меньшиков Данила Андреевич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15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Мурашов Тимофей Иванович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16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Нечитайлов Антон Дмитриевич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17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Николаев Кирилл Николаевич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18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Пащенко Вячеслав Александрович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19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Погодин Илья Александрович        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20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Сакса Никита Игоревич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21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Ушанов Даниил Игоревич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  <w:r>
              <w:t>44</w:t>
            </w: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73FE0">
              <w:rPr>
                <w:sz w:val="24"/>
                <w:szCs w:val="24"/>
              </w:rPr>
              <w:t>22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Чагадар</w:t>
            </w:r>
            <w:proofErr w:type="spellEnd"/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Павел Антонович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23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9281B">
              <w:rPr>
                <w:rFonts w:ascii="Times New Roman" w:hAnsi="Times New Roman" w:cs="Times New Roman"/>
                <w:color w:val="000000"/>
                <w:lang w:eastAsia="ru-RU"/>
              </w:rPr>
              <w:t>Шереметьев Дмитрий Александрович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5256D" w:rsidRDefault="00D5256D" w:rsidP="0018562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5256D" w:rsidRDefault="00D5256D" w:rsidP="0018562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5256D" w:rsidRDefault="00D5256D" w:rsidP="00185620">
            <w:pPr>
              <w:jc w:val="center"/>
            </w:pPr>
            <w:r>
              <w:t>5</w:t>
            </w:r>
          </w:p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24</w:t>
            </w:r>
          </w:p>
        </w:tc>
        <w:tc>
          <w:tcPr>
            <w:tcW w:w="3793" w:type="dxa"/>
            <w:vAlign w:val="center"/>
          </w:tcPr>
          <w:p w:rsidR="00D5256D" w:rsidRPr="00C9281B" w:rsidRDefault="00D5256D" w:rsidP="0018562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5256D" w:rsidRDefault="00D5256D" w:rsidP="00185620"/>
        </w:tc>
        <w:tc>
          <w:tcPr>
            <w:tcW w:w="1417" w:type="dxa"/>
          </w:tcPr>
          <w:p w:rsidR="00D5256D" w:rsidRDefault="00D5256D" w:rsidP="00185620"/>
        </w:tc>
        <w:tc>
          <w:tcPr>
            <w:tcW w:w="1276" w:type="dxa"/>
          </w:tcPr>
          <w:p w:rsidR="00D5256D" w:rsidRDefault="00D5256D" w:rsidP="00185620"/>
        </w:tc>
        <w:tc>
          <w:tcPr>
            <w:tcW w:w="1418" w:type="dxa"/>
          </w:tcPr>
          <w:p w:rsidR="00D5256D" w:rsidRDefault="00D5256D" w:rsidP="00185620"/>
        </w:tc>
      </w:tr>
      <w:tr w:rsidR="00D5256D" w:rsidTr="00185620">
        <w:tc>
          <w:tcPr>
            <w:tcW w:w="460" w:type="dxa"/>
            <w:vAlign w:val="center"/>
          </w:tcPr>
          <w:p w:rsidR="00D5256D" w:rsidRPr="00173FE0" w:rsidRDefault="00D5256D" w:rsidP="00185620">
            <w:pPr>
              <w:jc w:val="center"/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25</w:t>
            </w:r>
          </w:p>
        </w:tc>
        <w:tc>
          <w:tcPr>
            <w:tcW w:w="3793" w:type="dxa"/>
          </w:tcPr>
          <w:p w:rsidR="00D5256D" w:rsidRPr="0068750A" w:rsidRDefault="00D5256D" w:rsidP="00185620">
            <w:pPr>
              <w:spacing w:before="100" w:beforeAutospacing="1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5256D" w:rsidRDefault="00D5256D" w:rsidP="00185620"/>
        </w:tc>
        <w:tc>
          <w:tcPr>
            <w:tcW w:w="1417" w:type="dxa"/>
          </w:tcPr>
          <w:p w:rsidR="00D5256D" w:rsidRDefault="00D5256D" w:rsidP="00185620"/>
        </w:tc>
        <w:tc>
          <w:tcPr>
            <w:tcW w:w="1276" w:type="dxa"/>
          </w:tcPr>
          <w:p w:rsidR="00D5256D" w:rsidRDefault="00D5256D" w:rsidP="00185620"/>
        </w:tc>
        <w:tc>
          <w:tcPr>
            <w:tcW w:w="1418" w:type="dxa"/>
          </w:tcPr>
          <w:p w:rsidR="00D5256D" w:rsidRDefault="00D5256D" w:rsidP="00185620"/>
        </w:tc>
      </w:tr>
      <w:tr w:rsidR="00D5256D" w:rsidTr="00185620">
        <w:tc>
          <w:tcPr>
            <w:tcW w:w="460" w:type="dxa"/>
          </w:tcPr>
          <w:p w:rsidR="00D5256D" w:rsidRPr="00173FE0" w:rsidRDefault="00D5256D" w:rsidP="00185620">
            <w:pPr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26</w:t>
            </w:r>
          </w:p>
        </w:tc>
        <w:tc>
          <w:tcPr>
            <w:tcW w:w="3793" w:type="dxa"/>
          </w:tcPr>
          <w:p w:rsidR="00D5256D" w:rsidRPr="0068750A" w:rsidRDefault="00D5256D" w:rsidP="00185620">
            <w:pPr>
              <w:spacing w:before="100" w:beforeAutospacing="1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5256D" w:rsidRDefault="00D5256D" w:rsidP="00185620"/>
        </w:tc>
        <w:tc>
          <w:tcPr>
            <w:tcW w:w="1417" w:type="dxa"/>
          </w:tcPr>
          <w:p w:rsidR="00D5256D" w:rsidRDefault="00D5256D" w:rsidP="00185620"/>
        </w:tc>
        <w:tc>
          <w:tcPr>
            <w:tcW w:w="1276" w:type="dxa"/>
          </w:tcPr>
          <w:p w:rsidR="00D5256D" w:rsidRDefault="00D5256D" w:rsidP="00185620"/>
        </w:tc>
        <w:tc>
          <w:tcPr>
            <w:tcW w:w="1418" w:type="dxa"/>
          </w:tcPr>
          <w:p w:rsidR="00D5256D" w:rsidRDefault="00D5256D" w:rsidP="00185620"/>
        </w:tc>
      </w:tr>
      <w:tr w:rsidR="00D5256D" w:rsidTr="00185620">
        <w:tc>
          <w:tcPr>
            <w:tcW w:w="460" w:type="dxa"/>
          </w:tcPr>
          <w:p w:rsidR="00D5256D" w:rsidRPr="00173FE0" w:rsidRDefault="00D5256D" w:rsidP="00185620">
            <w:pPr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27</w:t>
            </w:r>
          </w:p>
        </w:tc>
        <w:tc>
          <w:tcPr>
            <w:tcW w:w="3793" w:type="dxa"/>
          </w:tcPr>
          <w:p w:rsidR="00D5256D" w:rsidRPr="0068750A" w:rsidRDefault="00D5256D" w:rsidP="00185620">
            <w:pPr>
              <w:spacing w:before="100" w:beforeAutospacing="1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5256D" w:rsidRDefault="00D5256D" w:rsidP="00185620"/>
        </w:tc>
        <w:tc>
          <w:tcPr>
            <w:tcW w:w="1417" w:type="dxa"/>
          </w:tcPr>
          <w:p w:rsidR="00D5256D" w:rsidRDefault="00D5256D" w:rsidP="00185620"/>
        </w:tc>
        <w:tc>
          <w:tcPr>
            <w:tcW w:w="1276" w:type="dxa"/>
          </w:tcPr>
          <w:p w:rsidR="00D5256D" w:rsidRDefault="00D5256D" w:rsidP="00185620"/>
        </w:tc>
        <w:tc>
          <w:tcPr>
            <w:tcW w:w="1418" w:type="dxa"/>
          </w:tcPr>
          <w:p w:rsidR="00D5256D" w:rsidRDefault="00D5256D" w:rsidP="00185620"/>
        </w:tc>
      </w:tr>
      <w:tr w:rsidR="00D5256D" w:rsidTr="00185620">
        <w:tc>
          <w:tcPr>
            <w:tcW w:w="460" w:type="dxa"/>
          </w:tcPr>
          <w:p w:rsidR="00D5256D" w:rsidRPr="00173FE0" w:rsidRDefault="00D5256D" w:rsidP="00185620">
            <w:pPr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28</w:t>
            </w:r>
          </w:p>
        </w:tc>
        <w:tc>
          <w:tcPr>
            <w:tcW w:w="3793" w:type="dxa"/>
          </w:tcPr>
          <w:p w:rsidR="00D5256D" w:rsidRPr="00173FE0" w:rsidRDefault="00D5256D" w:rsidP="001856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256D" w:rsidRDefault="00D5256D" w:rsidP="00185620"/>
        </w:tc>
        <w:tc>
          <w:tcPr>
            <w:tcW w:w="1417" w:type="dxa"/>
          </w:tcPr>
          <w:p w:rsidR="00D5256D" w:rsidRDefault="00D5256D" w:rsidP="00185620"/>
        </w:tc>
        <w:tc>
          <w:tcPr>
            <w:tcW w:w="1276" w:type="dxa"/>
          </w:tcPr>
          <w:p w:rsidR="00D5256D" w:rsidRDefault="00D5256D" w:rsidP="00185620"/>
        </w:tc>
        <w:tc>
          <w:tcPr>
            <w:tcW w:w="1418" w:type="dxa"/>
          </w:tcPr>
          <w:p w:rsidR="00D5256D" w:rsidRDefault="00D5256D" w:rsidP="00185620"/>
        </w:tc>
      </w:tr>
      <w:tr w:rsidR="00D5256D" w:rsidTr="00185620">
        <w:tc>
          <w:tcPr>
            <w:tcW w:w="460" w:type="dxa"/>
          </w:tcPr>
          <w:p w:rsidR="00D5256D" w:rsidRPr="00173FE0" w:rsidRDefault="00D5256D" w:rsidP="00185620">
            <w:pPr>
              <w:rPr>
                <w:sz w:val="24"/>
                <w:szCs w:val="24"/>
              </w:rPr>
            </w:pPr>
            <w:r w:rsidRPr="00173FE0">
              <w:rPr>
                <w:sz w:val="24"/>
                <w:szCs w:val="24"/>
              </w:rPr>
              <w:t>29</w:t>
            </w:r>
          </w:p>
        </w:tc>
        <w:tc>
          <w:tcPr>
            <w:tcW w:w="3793" w:type="dxa"/>
          </w:tcPr>
          <w:p w:rsidR="00D5256D" w:rsidRPr="00173FE0" w:rsidRDefault="00D5256D" w:rsidP="001856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256D" w:rsidRDefault="00D5256D" w:rsidP="00185620"/>
        </w:tc>
        <w:tc>
          <w:tcPr>
            <w:tcW w:w="1417" w:type="dxa"/>
          </w:tcPr>
          <w:p w:rsidR="00D5256D" w:rsidRDefault="00D5256D" w:rsidP="00185620"/>
        </w:tc>
        <w:tc>
          <w:tcPr>
            <w:tcW w:w="1276" w:type="dxa"/>
          </w:tcPr>
          <w:p w:rsidR="00D5256D" w:rsidRDefault="00D5256D" w:rsidP="00185620"/>
        </w:tc>
        <w:tc>
          <w:tcPr>
            <w:tcW w:w="1418" w:type="dxa"/>
          </w:tcPr>
          <w:p w:rsidR="00D5256D" w:rsidRDefault="00D5256D" w:rsidP="00185620"/>
        </w:tc>
      </w:tr>
    </w:tbl>
    <w:p w:rsidR="00D5256D" w:rsidRPr="006A4EDF" w:rsidRDefault="00D5256D" w:rsidP="00D5256D">
      <w:pPr>
        <w:spacing w:after="0"/>
        <w:rPr>
          <w:rFonts w:ascii="Times New Roman" w:hAnsi="Times New Roman" w:cs="Times New Roman"/>
        </w:rPr>
      </w:pPr>
    </w:p>
    <w:p w:rsidR="00D5256D" w:rsidRDefault="00D5256D" w:rsidP="00D5256D">
      <w:pPr>
        <w:spacing w:after="0"/>
        <w:jc w:val="center"/>
      </w:pPr>
    </w:p>
    <w:p w:rsidR="00D5256D" w:rsidRDefault="00D5256D" w:rsidP="00D5256D">
      <w:pPr>
        <w:spacing w:after="0"/>
        <w:jc w:val="center"/>
      </w:pPr>
    </w:p>
    <w:p w:rsidR="00D5256D" w:rsidRDefault="00D5256D" w:rsidP="00D5256D">
      <w:pPr>
        <w:spacing w:after="0"/>
        <w:jc w:val="center"/>
      </w:pPr>
    </w:p>
    <w:p w:rsidR="00D5256D" w:rsidRDefault="00D5256D" w:rsidP="00D5256D">
      <w:pPr>
        <w:spacing w:after="0"/>
        <w:jc w:val="center"/>
      </w:pPr>
    </w:p>
    <w:p w:rsidR="00D5256D" w:rsidRDefault="00D5256D" w:rsidP="00D5256D">
      <w:pPr>
        <w:spacing w:after="0"/>
        <w:jc w:val="center"/>
      </w:pPr>
    </w:p>
    <w:p w:rsidR="00D5256D" w:rsidRDefault="00D5256D" w:rsidP="00D5256D">
      <w:pPr>
        <w:spacing w:after="0"/>
        <w:jc w:val="center"/>
      </w:pPr>
    </w:p>
    <w:p w:rsidR="00D5256D" w:rsidRDefault="00D5256D" w:rsidP="00D5256D">
      <w:pPr>
        <w:spacing w:after="0"/>
        <w:jc w:val="center"/>
      </w:pPr>
    </w:p>
    <w:p w:rsidR="00D5256D" w:rsidRDefault="00D5256D" w:rsidP="00D5256D">
      <w:pPr>
        <w:spacing w:after="0"/>
        <w:jc w:val="center"/>
      </w:pPr>
    </w:p>
    <w:p w:rsidR="00D5256D" w:rsidRDefault="00D5256D" w:rsidP="00D5256D">
      <w:pPr>
        <w:spacing w:after="0"/>
        <w:jc w:val="center"/>
      </w:pPr>
    </w:p>
    <w:p w:rsidR="00D5256D" w:rsidRDefault="00D5256D" w:rsidP="00D5256D">
      <w:pPr>
        <w:spacing w:after="0"/>
        <w:jc w:val="center"/>
      </w:pPr>
    </w:p>
    <w:p w:rsidR="00D5256D" w:rsidRDefault="00D5256D" w:rsidP="00D5256D">
      <w:pPr>
        <w:spacing w:after="0"/>
        <w:jc w:val="center"/>
      </w:pPr>
    </w:p>
    <w:p w:rsidR="00D5256D" w:rsidRDefault="00D5256D" w:rsidP="00D5256D">
      <w:pPr>
        <w:spacing w:after="0"/>
        <w:jc w:val="center"/>
      </w:pPr>
    </w:p>
    <w:p w:rsidR="00247F40" w:rsidRDefault="00247F40">
      <w:bookmarkStart w:id="0" w:name="_GoBack"/>
      <w:bookmarkEnd w:id="0"/>
    </w:p>
    <w:sectPr w:rsidR="0024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66"/>
    <w:rsid w:val="00247F40"/>
    <w:rsid w:val="00A20166"/>
    <w:rsid w:val="00D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2020-05-11T11:26:00Z</cp:lastPrinted>
  <dcterms:created xsi:type="dcterms:W3CDTF">2020-05-11T11:26:00Z</dcterms:created>
  <dcterms:modified xsi:type="dcterms:W3CDTF">2020-05-11T11:26:00Z</dcterms:modified>
</cp:coreProperties>
</file>