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E2217B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96E53">
        <w:rPr>
          <w:rFonts w:ascii="Times New Roman" w:hAnsi="Times New Roman" w:cs="Times New Roman"/>
          <w:sz w:val="24"/>
          <w:szCs w:val="24"/>
        </w:rPr>
        <w:t>7031</w:t>
      </w:r>
      <w:r w:rsidR="00AB7D32" w:rsidRPr="00596E53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596E53">
        <w:rPr>
          <w:rFonts w:ascii="Times New Roman" w:hAnsi="Times New Roman" w:cs="Times New Roman"/>
          <w:sz w:val="24"/>
          <w:szCs w:val="24"/>
        </w:rPr>
        <w:t>Тема 1.</w:t>
      </w:r>
      <w:r w:rsidR="00274939">
        <w:rPr>
          <w:rFonts w:ascii="Times New Roman" w:hAnsi="Times New Roman" w:cs="Times New Roman"/>
          <w:sz w:val="24"/>
          <w:szCs w:val="24"/>
        </w:rPr>
        <w:t>6</w:t>
      </w:r>
      <w:r w:rsidR="005E14DA" w:rsidRPr="00596E53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96E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4939">
        <w:rPr>
          <w:rFonts w:ascii="Times New Roman" w:eastAsia="Calibri" w:hAnsi="Times New Roman" w:cs="Times New Roman"/>
          <w:sz w:val="24"/>
          <w:szCs w:val="24"/>
        </w:rPr>
        <w:t>Обеспе</w:t>
      </w:r>
      <w:r w:rsidR="002E3C8A">
        <w:rPr>
          <w:rFonts w:ascii="Times New Roman" w:eastAsia="Calibri" w:hAnsi="Times New Roman" w:cs="Times New Roman"/>
          <w:sz w:val="24"/>
          <w:szCs w:val="24"/>
        </w:rPr>
        <w:t xml:space="preserve">чение безопасности </w:t>
      </w:r>
      <w:proofErr w:type="gramStart"/>
      <w:r w:rsidR="002E3C8A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="002E3C8A">
        <w:rPr>
          <w:rFonts w:ascii="Times New Roman" w:eastAsia="Calibri" w:hAnsi="Times New Roman" w:cs="Times New Roman"/>
          <w:sz w:val="24"/>
          <w:szCs w:val="24"/>
        </w:rPr>
        <w:t xml:space="preserve"> неблагоприятной экологической обстановки.</w:t>
      </w:r>
    </w:p>
    <w:p w:rsidR="00E2217B" w:rsidRPr="00596E53" w:rsidRDefault="00E2217B" w:rsidP="00E2217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E53" w:rsidRPr="00A941A6" w:rsidRDefault="002E3C8A" w:rsidP="002E3C8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6.1</w:t>
      </w:r>
      <w:r w:rsidR="00E221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Признаки неблагоприятной экологической обстановки</w:t>
      </w:r>
    </w:p>
    <w:p w:rsidR="005E14DA" w:rsidRPr="00A941A6" w:rsidRDefault="00A941A6" w:rsidP="00A9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E221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B7D32" w:rsidRPr="005E14DA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>жизнедеятельности 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3C8A">
        <w:rPr>
          <w:rFonts w:ascii="Times New Roman" w:hAnsi="Times New Roman" w:cs="Times New Roman"/>
          <w:sz w:val="24"/>
          <w:szCs w:val="24"/>
        </w:rPr>
        <w:t>100-105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336EDF" w:rsidRDefault="006F1F6C" w:rsidP="009F3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A941A6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  </w:t>
      </w:r>
      <w:r w:rsidR="002E3C8A">
        <w:rPr>
          <w:rFonts w:ascii="Times New Roman" w:hAnsi="Times New Roman" w:cs="Times New Roman"/>
          <w:sz w:val="24"/>
          <w:szCs w:val="24"/>
        </w:rPr>
        <w:t>12.</w:t>
      </w:r>
      <w:r w:rsidR="009F31BC">
        <w:rPr>
          <w:rFonts w:ascii="Times New Roman" w:hAnsi="Times New Roman" w:cs="Times New Roman"/>
          <w:sz w:val="24"/>
          <w:szCs w:val="24"/>
        </w:rPr>
        <w:t>0</w:t>
      </w:r>
      <w:r w:rsidR="002E3C8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F31BC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3E23C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9F31BC" w:rsidRPr="00336EDF">
        <w:rPr>
          <w:rFonts w:ascii="Times New Roman" w:hAnsi="Times New Roman" w:cs="Times New Roman"/>
          <w:sz w:val="24"/>
          <w:szCs w:val="24"/>
        </w:rPr>
        <w:t>.</w:t>
      </w:r>
    </w:p>
    <w:p w:rsidR="009F31BC" w:rsidRDefault="009F31BC" w:rsidP="009F31BC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31BC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4E1"/>
    <w:multiLevelType w:val="multilevel"/>
    <w:tmpl w:val="45567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1104C"/>
    <w:multiLevelType w:val="multilevel"/>
    <w:tmpl w:val="C598E62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70DFF"/>
    <w:multiLevelType w:val="multilevel"/>
    <w:tmpl w:val="5A36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E70C5"/>
    <w:rsid w:val="001937D1"/>
    <w:rsid w:val="001D6C7B"/>
    <w:rsid w:val="00251868"/>
    <w:rsid w:val="00274939"/>
    <w:rsid w:val="002C0BD2"/>
    <w:rsid w:val="002E3C8A"/>
    <w:rsid w:val="0030045B"/>
    <w:rsid w:val="00336EDF"/>
    <w:rsid w:val="003E23C5"/>
    <w:rsid w:val="004D7158"/>
    <w:rsid w:val="00596E53"/>
    <w:rsid w:val="005E14DA"/>
    <w:rsid w:val="00684DB9"/>
    <w:rsid w:val="006F1F6C"/>
    <w:rsid w:val="00780C6F"/>
    <w:rsid w:val="00785B53"/>
    <w:rsid w:val="009457CD"/>
    <w:rsid w:val="009F31BC"/>
    <w:rsid w:val="00A24139"/>
    <w:rsid w:val="00A941A6"/>
    <w:rsid w:val="00AB752A"/>
    <w:rsid w:val="00AB7D32"/>
    <w:rsid w:val="00BD135D"/>
    <w:rsid w:val="00C369B8"/>
    <w:rsid w:val="00CA644F"/>
    <w:rsid w:val="00E2217B"/>
    <w:rsid w:val="00E34B0D"/>
    <w:rsid w:val="00E40552"/>
    <w:rsid w:val="00F94398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1B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F31BC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1B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1BC"/>
    <w:pPr>
      <w:widowControl w:val="0"/>
      <w:shd w:val="clear" w:color="auto" w:fill="FFFFFF"/>
      <w:spacing w:before="120" w:after="0" w:line="235" w:lineRule="exact"/>
      <w:ind w:firstLine="480"/>
      <w:jc w:val="both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9F31BC"/>
    <w:pPr>
      <w:widowControl w:val="0"/>
      <w:shd w:val="clear" w:color="auto" w:fill="FFFFFF"/>
      <w:spacing w:after="0" w:line="235" w:lineRule="exact"/>
      <w:ind w:hanging="2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23</cp:revision>
  <cp:lastPrinted>2020-03-19T06:13:00Z</cp:lastPrinted>
  <dcterms:created xsi:type="dcterms:W3CDTF">2020-03-17T12:15:00Z</dcterms:created>
  <dcterms:modified xsi:type="dcterms:W3CDTF">2020-04-29T08:12:00Z</dcterms:modified>
</cp:coreProperties>
</file>