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18"/>
        <w:gridCol w:w="3472"/>
        <w:gridCol w:w="1984"/>
        <w:gridCol w:w="1950"/>
        <w:gridCol w:w="3437"/>
        <w:gridCol w:w="1984"/>
        <w:gridCol w:w="1985"/>
      </w:tblGrid>
      <w:tr w:rsidR="00AD60E6" w:rsidRPr="00AD60E6" w:rsidTr="00374C01">
        <w:tc>
          <w:tcPr>
            <w:tcW w:w="1573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0E6">
              <w:rPr>
                <w:rFonts w:ascii="Times New Roman" w:hAnsi="Times New Roman"/>
                <w:color w:val="000000"/>
                <w:sz w:val="28"/>
                <w:szCs w:val="28"/>
              </w:rPr>
              <w:t>15.02.08 Технология машиностроения</w:t>
            </w:r>
          </w:p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0E6" w:rsidRPr="00AD60E6" w:rsidTr="00374C01">
        <w:tc>
          <w:tcPr>
            <w:tcW w:w="918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472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4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1950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37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4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1985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14812" w:type="dxa"/>
            <w:gridSpan w:val="6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3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7406" w:type="dxa"/>
            <w:gridSpan w:val="3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рубежная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08 Физическая культура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10 Астрономия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02 Литература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03 Иностранный язык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04 История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05 Обществознание (вкл. экономику и право)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06 Химия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07 Биология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08 Физическая культура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09 Основы безопасности жизнедеятельности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02 Информатика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01 Русский язык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01 Математика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03 Физика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14812" w:type="dxa"/>
            <w:gridSpan w:val="6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3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7406" w:type="dxa"/>
            <w:gridSpan w:val="3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ОГСЭ. 01 Основы философии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3437" w:type="dxa"/>
          </w:tcPr>
          <w:p w:rsidR="00AD60E6" w:rsidRPr="00AD60E6" w:rsidRDefault="00AD60E6" w:rsidP="00AD60E6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01 Инженерная графика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ОГСЭ. 02 История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3437" w:type="dxa"/>
          </w:tcPr>
          <w:p w:rsidR="00AD60E6" w:rsidRPr="00AD60E6" w:rsidRDefault="00AD60E6" w:rsidP="00AD60E6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03 Техническая механика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ЕН. 01 Математика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04 Материаловедение</w:t>
            </w: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437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60E6" w:rsidRPr="00AD60E6" w:rsidRDefault="00AD60E6" w:rsidP="00AD60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60E6" w:rsidRPr="00AD60E6" w:rsidRDefault="00AD60E6" w:rsidP="00AD60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AD60E6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lastRenderedPageBreak/>
        <w:br w:type="page"/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18"/>
        <w:gridCol w:w="3618"/>
        <w:gridCol w:w="1838"/>
        <w:gridCol w:w="1950"/>
        <w:gridCol w:w="3583"/>
        <w:gridCol w:w="1838"/>
        <w:gridCol w:w="1985"/>
      </w:tblGrid>
      <w:tr w:rsidR="00AD60E6" w:rsidRPr="00AD60E6" w:rsidTr="00374C01">
        <w:tc>
          <w:tcPr>
            <w:tcW w:w="1573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0E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11.02.02 Техническое обслуживание и ремонт радиоэлектронной техники (по отраслям)</w:t>
            </w:r>
          </w:p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0E6" w:rsidRPr="00AD60E6" w:rsidTr="00374C01">
        <w:tc>
          <w:tcPr>
            <w:tcW w:w="918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618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38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1950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83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38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1985" w:type="dxa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611</w:t>
            </w:r>
          </w:p>
        </w:tc>
        <w:tc>
          <w:tcPr>
            <w:tcW w:w="14812" w:type="dxa"/>
            <w:gridSpan w:val="6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3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7406" w:type="dxa"/>
            <w:gridSpan w:val="3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10 Астрономия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02 Литература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03 Иностранный язык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04 История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06 Химия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07 Биология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08 Физическая культура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09 Основы безопасности жизнедеятельности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02 Информатика и ИКТ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01 Русский язык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05 Обществознание (вкл. экономику и право)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01 Математика: алгебра, начала математического анализа, геометрия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03 Физика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621</w:t>
            </w:r>
          </w:p>
        </w:tc>
        <w:tc>
          <w:tcPr>
            <w:tcW w:w="14812" w:type="dxa"/>
            <w:gridSpan w:val="6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3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7406" w:type="dxa"/>
            <w:gridSpan w:val="3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рубежная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ОГСЭ. 04 Физическая культура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ОГСЭ. 04 Физическая культура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04 – 10 мая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ОГСЭ. 01 Основы философии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3583" w:type="dxa"/>
          </w:tcPr>
          <w:p w:rsidR="00AD60E6" w:rsidRPr="00AD60E6" w:rsidRDefault="00AD60E6" w:rsidP="00AD60E6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 02 Основы компьютерного моделирования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04 – 10 мая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ОГСЭ. 02 История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ЕН. 03 Экологические основы природопользования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04 – 10 мая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ЕН. 01 Математика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01 Инженерная графика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04 – 10 мая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02 Электротехника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13 Безопасность жизнедеятельности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04 – 10 мая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ОП. 07 Материаловедение, </w:t>
            </w: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электрорадиоматериалы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радиокомпоненты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583" w:type="dxa"/>
          </w:tcPr>
          <w:p w:rsidR="00AD60E6" w:rsidRPr="00AD60E6" w:rsidRDefault="00AD60E6" w:rsidP="00AD60E6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 04.01 Технология выполнения ручного монтажа и сборки РЭА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04 – 10 мая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ОП. 09 </w:t>
            </w: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Электрорадиоизмерения</w:t>
            </w:r>
            <w:proofErr w:type="spellEnd"/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583" w:type="dxa"/>
          </w:tcPr>
          <w:p w:rsidR="00AD60E6" w:rsidRPr="00AD60E6" w:rsidRDefault="00AD60E6" w:rsidP="00AD60E6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 04.01 Учебная практика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04 – 10 мая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04.01 Производственная практика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04 – 10 мая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06 Электронная техника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08 Вычислительная техника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ПМ. 04. ЭК Квалификационный экзамен</w:t>
            </w:r>
          </w:p>
        </w:tc>
        <w:tc>
          <w:tcPr>
            <w:tcW w:w="1838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</w:tbl>
    <w:p w:rsidR="00AD60E6" w:rsidRPr="00AD60E6" w:rsidRDefault="00AD60E6" w:rsidP="00AD60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60E6" w:rsidRPr="00AD60E6" w:rsidRDefault="00AD60E6" w:rsidP="00AD60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60E6" w:rsidRPr="00AD60E6" w:rsidRDefault="00AD60E6" w:rsidP="00AD6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0E6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18"/>
        <w:gridCol w:w="3618"/>
        <w:gridCol w:w="1838"/>
        <w:gridCol w:w="1950"/>
        <w:gridCol w:w="3583"/>
        <w:gridCol w:w="1560"/>
        <w:gridCol w:w="2263"/>
      </w:tblGrid>
      <w:tr w:rsidR="00AD60E6" w:rsidRPr="00AD60E6" w:rsidTr="00374C01">
        <w:tc>
          <w:tcPr>
            <w:tcW w:w="1573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0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08.02.09 Монтаж, наладка и эксплуатация электрооборудования промышленных и гражданских зданий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</w:t>
            </w:r>
          </w:p>
        </w:tc>
        <w:tc>
          <w:tcPr>
            <w:tcW w:w="14812" w:type="dxa"/>
            <w:gridSpan w:val="6"/>
            <w:shd w:val="clear" w:color="auto" w:fill="auto"/>
            <w:vAlign w:val="center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3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7406" w:type="dxa"/>
            <w:gridSpan w:val="3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завершающая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04 История</w:t>
            </w: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10 Астрономия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03 Физика</w:t>
            </w: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02 Литература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01 Математика: алгебра, начала математического анализа, геометрия</w:t>
            </w: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03 Иностранный язык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04 История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05 Обществознание (вкл. экономику и право)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06 Химия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07 Биология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08 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09 Основы безопасности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02 Информатика и ИКТ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08 – 14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БД. 01 Русский язык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01 Математика: алгебра, начала математического анализа, геометрия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ПД. 03 Физика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24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721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3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7406" w:type="dxa"/>
            <w:gridSpan w:val="3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рубежная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ОГСЭ. 03 Иностранный язык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ОГСЭ. 04 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AD60E6" w:rsidRPr="00AD60E6" w:rsidRDefault="00AD60E6" w:rsidP="00AD60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завершающая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ОГСЭ. 02 История</w:t>
            </w: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 Информатика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МДК. 05.01 Организация работ по сборке, монтажу и ремонту электрооборудования промышленных организаций</w:t>
            </w: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ЕН. 03 Экологические основы природопользования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МДК. 05.02 Организация и технология проверки электрооборудования</w:t>
            </w: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02 Инженерная графика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МДК. 05.03 Организация технического обслуживания электрооборудования промышленных организаций</w:t>
            </w: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04 Основы электроники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ЕН. 01 Математика</w:t>
            </w: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07 Электрические измерения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01 Техническая механика</w:t>
            </w: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ОП. 08 Практическая </w:t>
            </w: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схемотехника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09 Метрология, стандартизация и сертификация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22 – 28 июня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ОП. 03 Электротехника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29 июня – 05 июля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06 Электротехнические материалы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29 июня – 05 июля</w:t>
            </w:r>
          </w:p>
        </w:tc>
      </w:tr>
      <w:tr w:rsidR="00AD60E6" w:rsidRPr="00AD60E6" w:rsidTr="00374C01">
        <w:tc>
          <w:tcPr>
            <w:tcW w:w="9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ПМ. 05. ЭК Квалификационный экзамен</w:t>
            </w:r>
          </w:p>
        </w:tc>
        <w:tc>
          <w:tcPr>
            <w:tcW w:w="1560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3" w:type="dxa"/>
            <w:shd w:val="clear" w:color="auto" w:fill="auto"/>
          </w:tcPr>
          <w:p w:rsidR="00AD60E6" w:rsidRPr="00AD60E6" w:rsidRDefault="00AD60E6" w:rsidP="00AD60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6">
              <w:rPr>
                <w:rFonts w:ascii="Times New Roman" w:eastAsia="Calibri" w:hAnsi="Times New Roman" w:cs="Times New Roman"/>
                <w:sz w:val="24"/>
                <w:szCs w:val="24"/>
              </w:rPr>
              <w:t>29 июня – 05 июля</w:t>
            </w:r>
          </w:p>
        </w:tc>
      </w:tr>
    </w:tbl>
    <w:p w:rsidR="00AD60E6" w:rsidRPr="00AD60E6" w:rsidRDefault="00AD60E6" w:rsidP="00AD60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60E6" w:rsidRPr="00AD60E6" w:rsidRDefault="00AD60E6" w:rsidP="00AD6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0E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B555E" w:rsidRDefault="007B555E">
      <w:bookmarkStart w:id="0" w:name="_GoBack"/>
      <w:bookmarkEnd w:id="0"/>
    </w:p>
    <w:sectPr w:rsidR="007B555E" w:rsidSect="00AD60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E6"/>
    <w:rsid w:val="007B555E"/>
    <w:rsid w:val="00A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E7233-E354-4C63-8470-38CFF6F5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0E6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dcterms:created xsi:type="dcterms:W3CDTF">2018-03-17T13:42:00Z</dcterms:created>
  <dcterms:modified xsi:type="dcterms:W3CDTF">2018-03-17T13:43:00Z</dcterms:modified>
</cp:coreProperties>
</file>